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4368B7" w14:textId="77777777" w:rsidR="00A363B9" w:rsidRPr="0079750E" w:rsidRDefault="00860DA3" w:rsidP="00B8293D">
      <w:pPr>
        <w:pStyle w:val="2"/>
        <w:spacing w:before="0" w:after="0"/>
        <w:jc w:val="center"/>
        <w:rPr>
          <w:rFonts w:ascii="Times New Roman" w:hAnsi="Times New Roman"/>
          <w:i w:val="0"/>
          <w:sz w:val="24"/>
          <w:szCs w:val="24"/>
          <w:lang w:val="ru-RU"/>
        </w:rPr>
      </w:pPr>
      <w:r w:rsidRPr="0079750E">
        <w:rPr>
          <w:rFonts w:ascii="Times New Roman" w:hAnsi="Times New Roman"/>
          <w:i w:val="0"/>
          <w:sz w:val="24"/>
          <w:szCs w:val="24"/>
          <w:lang w:val="ru-RU"/>
        </w:rPr>
        <w:t xml:space="preserve"> </w:t>
      </w:r>
    </w:p>
    <w:p w14:paraId="3C13EA6B" w14:textId="77777777" w:rsidR="000F2F5A" w:rsidRDefault="000F2F5A" w:rsidP="00B8293D">
      <w:pPr>
        <w:pStyle w:val="2"/>
        <w:spacing w:before="0" w:after="0"/>
        <w:jc w:val="center"/>
        <w:rPr>
          <w:rFonts w:ascii="Times New Roman" w:hAnsi="Times New Roman"/>
          <w:i w:val="0"/>
          <w:szCs w:val="24"/>
          <w:lang w:val="ru-RU"/>
        </w:rPr>
      </w:pPr>
    </w:p>
    <w:p w14:paraId="7EB0F3E5" w14:textId="42E0907D" w:rsidR="00B8293D" w:rsidRPr="007A2CC5" w:rsidRDefault="00B8293D" w:rsidP="00B8293D">
      <w:pPr>
        <w:pStyle w:val="2"/>
        <w:spacing w:before="0" w:after="0"/>
        <w:jc w:val="center"/>
        <w:rPr>
          <w:rFonts w:ascii="Times New Roman" w:hAnsi="Times New Roman"/>
          <w:i w:val="0"/>
          <w:szCs w:val="24"/>
          <w:lang w:val="ru-RU"/>
        </w:rPr>
      </w:pPr>
      <w:r w:rsidRPr="007A2CC5">
        <w:rPr>
          <w:rFonts w:ascii="Times New Roman" w:hAnsi="Times New Roman"/>
          <w:i w:val="0"/>
          <w:szCs w:val="24"/>
          <w:lang w:val="ru-RU"/>
        </w:rPr>
        <w:t>Программа деловой поездки пермской делегации</w:t>
      </w:r>
    </w:p>
    <w:p w14:paraId="68CEF3DA" w14:textId="7BECE0D9" w:rsidR="00765E39" w:rsidRPr="007A2CC5" w:rsidRDefault="00B8293D" w:rsidP="0079750E">
      <w:pPr>
        <w:pStyle w:val="2"/>
        <w:spacing w:before="0" w:after="0"/>
        <w:jc w:val="center"/>
        <w:rPr>
          <w:rFonts w:ascii="Times New Roman" w:hAnsi="Times New Roman"/>
          <w:i w:val="0"/>
          <w:szCs w:val="24"/>
          <w:lang w:val="ru-RU"/>
        </w:rPr>
      </w:pPr>
      <w:r w:rsidRPr="007A2CC5">
        <w:rPr>
          <w:rFonts w:ascii="Times New Roman" w:hAnsi="Times New Roman"/>
          <w:i w:val="0"/>
          <w:szCs w:val="24"/>
          <w:lang w:val="ru-RU"/>
        </w:rPr>
        <w:t>в</w:t>
      </w:r>
      <w:r w:rsidR="00026BC5" w:rsidRPr="007A2CC5">
        <w:rPr>
          <w:rFonts w:ascii="Times New Roman" w:hAnsi="Times New Roman"/>
          <w:i w:val="0"/>
          <w:szCs w:val="24"/>
          <w:lang w:val="ru-RU"/>
        </w:rPr>
        <w:t xml:space="preserve"> </w:t>
      </w:r>
      <w:r w:rsidR="0025627E" w:rsidRPr="007A2CC5">
        <w:rPr>
          <w:rFonts w:ascii="Times New Roman" w:hAnsi="Times New Roman"/>
          <w:i w:val="0"/>
          <w:szCs w:val="24"/>
          <w:lang w:val="ru-RU"/>
        </w:rPr>
        <w:t xml:space="preserve">г. </w:t>
      </w:r>
      <w:r w:rsidR="006F276A" w:rsidRPr="007A2CC5">
        <w:rPr>
          <w:rFonts w:ascii="Times New Roman" w:hAnsi="Times New Roman"/>
          <w:i w:val="0"/>
          <w:szCs w:val="24"/>
          <w:lang w:val="ru-RU"/>
        </w:rPr>
        <w:t>Нижний Новгород</w:t>
      </w:r>
      <w:r w:rsidRPr="007A2CC5">
        <w:rPr>
          <w:rFonts w:ascii="Times New Roman" w:hAnsi="Times New Roman"/>
          <w:i w:val="0"/>
          <w:szCs w:val="24"/>
          <w:lang w:val="ru-RU"/>
        </w:rPr>
        <w:t xml:space="preserve"> с</w:t>
      </w:r>
      <w:r w:rsidR="00324B5F">
        <w:rPr>
          <w:rFonts w:ascii="Times New Roman" w:hAnsi="Times New Roman"/>
          <w:i w:val="0"/>
          <w:szCs w:val="24"/>
          <w:lang w:val="ru-RU"/>
        </w:rPr>
        <w:t xml:space="preserve"> 24</w:t>
      </w:r>
      <w:r w:rsidRPr="007A2CC5">
        <w:rPr>
          <w:rFonts w:ascii="Times New Roman" w:hAnsi="Times New Roman"/>
          <w:i w:val="0"/>
          <w:szCs w:val="24"/>
          <w:lang w:val="ru-RU"/>
        </w:rPr>
        <w:t xml:space="preserve"> по </w:t>
      </w:r>
      <w:r w:rsidR="00203D4D">
        <w:rPr>
          <w:rFonts w:ascii="Times New Roman" w:hAnsi="Times New Roman"/>
          <w:i w:val="0"/>
          <w:szCs w:val="24"/>
          <w:lang w:val="ru-RU"/>
        </w:rPr>
        <w:t>27</w:t>
      </w:r>
      <w:r w:rsidR="00A105C6" w:rsidRPr="007A2CC5">
        <w:rPr>
          <w:rFonts w:ascii="Times New Roman" w:hAnsi="Times New Roman"/>
          <w:i w:val="0"/>
          <w:szCs w:val="24"/>
          <w:lang w:val="ru-RU"/>
        </w:rPr>
        <w:t xml:space="preserve"> </w:t>
      </w:r>
      <w:r w:rsidR="006F276A" w:rsidRPr="007A2CC5">
        <w:rPr>
          <w:rFonts w:ascii="Times New Roman" w:hAnsi="Times New Roman"/>
          <w:i w:val="0"/>
          <w:szCs w:val="24"/>
          <w:lang w:val="ru-RU"/>
        </w:rPr>
        <w:t>февраля</w:t>
      </w:r>
      <w:r w:rsidR="00C3275F" w:rsidRPr="007A2CC5">
        <w:rPr>
          <w:rFonts w:ascii="Times New Roman" w:hAnsi="Times New Roman"/>
          <w:i w:val="0"/>
          <w:szCs w:val="24"/>
          <w:lang w:val="ru-RU"/>
        </w:rPr>
        <w:t xml:space="preserve"> </w:t>
      </w:r>
      <w:r w:rsidRPr="007A2CC5">
        <w:rPr>
          <w:rFonts w:ascii="Times New Roman" w:hAnsi="Times New Roman"/>
          <w:i w:val="0"/>
          <w:szCs w:val="24"/>
          <w:lang w:val="ru-RU"/>
        </w:rPr>
        <w:t>202</w:t>
      </w:r>
      <w:r w:rsidR="00704AD5">
        <w:rPr>
          <w:rFonts w:ascii="Times New Roman" w:hAnsi="Times New Roman"/>
          <w:i w:val="0"/>
          <w:szCs w:val="24"/>
          <w:lang w:val="ru-RU"/>
        </w:rPr>
        <w:t>5</w:t>
      </w:r>
      <w:bookmarkStart w:id="0" w:name="_GoBack"/>
      <w:bookmarkEnd w:id="0"/>
      <w:r w:rsidRPr="007A2CC5">
        <w:rPr>
          <w:rFonts w:ascii="Times New Roman" w:hAnsi="Times New Roman"/>
          <w:i w:val="0"/>
          <w:szCs w:val="24"/>
          <w:lang w:val="ru-RU"/>
        </w:rPr>
        <w:t xml:space="preserve"> г.</w:t>
      </w:r>
    </w:p>
    <w:p w14:paraId="7E9DD2A1" w14:textId="77777777" w:rsidR="006F276A" w:rsidRPr="006F276A" w:rsidRDefault="006F276A" w:rsidP="006F276A">
      <w:pPr>
        <w:rPr>
          <w:lang w:val="ru-RU" w:eastAsia="x-none"/>
        </w:rPr>
      </w:pPr>
    </w:p>
    <w:tbl>
      <w:tblPr>
        <w:tblW w:w="10348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01"/>
        <w:gridCol w:w="1701"/>
        <w:gridCol w:w="6946"/>
      </w:tblGrid>
      <w:tr w:rsidR="00B8293D" w:rsidRPr="0079750E" w14:paraId="38C5BE3A" w14:textId="77777777" w:rsidTr="00324B5F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0E940C86" w14:textId="77777777" w:rsidR="00B8293D" w:rsidRPr="0079750E" w:rsidRDefault="00B8293D" w:rsidP="00D06383">
            <w:pPr>
              <w:jc w:val="center"/>
              <w:rPr>
                <w:b/>
                <w:lang w:val="ru-RU"/>
              </w:rPr>
            </w:pPr>
            <w:r w:rsidRPr="0079750E">
              <w:rPr>
                <w:b/>
                <w:lang w:val="ru-RU"/>
              </w:rPr>
              <w:t>Дата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60B13B02" w14:textId="77777777" w:rsidR="00B8293D" w:rsidRPr="0079750E" w:rsidRDefault="00B8293D" w:rsidP="00D06383">
            <w:pPr>
              <w:jc w:val="center"/>
              <w:rPr>
                <w:b/>
                <w:lang w:val="ru-RU"/>
              </w:rPr>
            </w:pPr>
            <w:r w:rsidRPr="0079750E">
              <w:rPr>
                <w:b/>
                <w:lang w:val="ru-RU"/>
              </w:rPr>
              <w:t>Время</w:t>
            </w:r>
          </w:p>
          <w:p w14:paraId="0A319CC3" w14:textId="0B98E4EB" w:rsidR="00B8293D" w:rsidRPr="0079750E" w:rsidRDefault="00B8293D" w:rsidP="00D06383">
            <w:pPr>
              <w:jc w:val="center"/>
              <w:rPr>
                <w:b/>
                <w:lang w:val="ru-RU"/>
              </w:rPr>
            </w:pPr>
            <w:r w:rsidRPr="0079750E">
              <w:rPr>
                <w:b/>
                <w:lang w:val="ru-RU"/>
              </w:rPr>
              <w:t>(местное)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2C57A0EF" w14:textId="77777777" w:rsidR="00B8293D" w:rsidRPr="0079750E" w:rsidRDefault="00B8293D" w:rsidP="00D06383">
            <w:pPr>
              <w:jc w:val="center"/>
              <w:rPr>
                <w:b/>
                <w:lang w:val="ru-RU"/>
              </w:rPr>
            </w:pPr>
            <w:r w:rsidRPr="0079750E">
              <w:rPr>
                <w:b/>
                <w:lang w:val="ru-RU"/>
              </w:rPr>
              <w:t>Мероприятие</w:t>
            </w:r>
          </w:p>
        </w:tc>
      </w:tr>
      <w:tr w:rsidR="009D23DE" w:rsidRPr="00704AD5" w14:paraId="7EFB634B" w14:textId="77777777" w:rsidTr="000F2F5A">
        <w:trPr>
          <w:trHeight w:val="750"/>
        </w:trPr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63008BD" w14:textId="5EEB13DB" w:rsidR="009D23DE" w:rsidRPr="000C279A" w:rsidRDefault="00324B5F" w:rsidP="00D06383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24</w:t>
            </w:r>
            <w:r w:rsidR="009D23DE" w:rsidRPr="000C279A">
              <w:rPr>
                <w:b/>
                <w:lang w:val="ru-RU"/>
              </w:rPr>
              <w:t xml:space="preserve"> </w:t>
            </w:r>
            <w:r w:rsidR="006F276A" w:rsidRPr="000C279A">
              <w:rPr>
                <w:b/>
                <w:lang w:val="ru-RU"/>
              </w:rPr>
              <w:t>февраля</w:t>
            </w:r>
            <w:r w:rsidR="009D23DE" w:rsidRPr="000C279A">
              <w:rPr>
                <w:b/>
                <w:lang w:val="ru-RU"/>
              </w:rPr>
              <w:t>,</w:t>
            </w:r>
          </w:p>
          <w:p w14:paraId="2CFA4E54" w14:textId="037E3619" w:rsidR="009D23DE" w:rsidRPr="000C279A" w:rsidRDefault="00324B5F" w:rsidP="00D06383">
            <w:pPr>
              <w:jc w:val="center"/>
              <w:rPr>
                <w:b/>
                <w:lang w:val="ru-RU"/>
              </w:rPr>
            </w:pPr>
            <w:r>
              <w:rPr>
                <w:b/>
                <w:i/>
                <w:iCs/>
                <w:lang w:val="ru-RU"/>
              </w:rPr>
              <w:t>понедельни</w:t>
            </w:r>
            <w:r w:rsidR="00C817EE" w:rsidRPr="000C279A">
              <w:rPr>
                <w:b/>
                <w:i/>
                <w:iCs/>
                <w:lang w:val="ru-RU"/>
              </w:rPr>
              <w:t>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9BADB5" w14:textId="40C64589" w:rsidR="009D23DE" w:rsidRPr="000C279A" w:rsidRDefault="00324B5F" w:rsidP="006466C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22.48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63AD48" w14:textId="540CAC47" w:rsidR="009D23DE" w:rsidRPr="000C279A" w:rsidRDefault="00324B5F" w:rsidP="00324B5F">
            <w:pPr>
              <w:jc w:val="both"/>
              <w:rPr>
                <w:lang w:val="ru-RU"/>
              </w:rPr>
            </w:pPr>
            <w:r w:rsidRPr="00324B5F">
              <w:rPr>
                <w:lang w:val="ru-RU"/>
              </w:rPr>
              <w:t>Отъезд с ж/д вокзала г. Пермь</w:t>
            </w:r>
            <w:r>
              <w:rPr>
                <w:lang w:val="ru-RU"/>
              </w:rPr>
              <w:t xml:space="preserve"> в г.</w:t>
            </w:r>
            <w:r w:rsidRPr="00324B5F">
              <w:rPr>
                <w:lang w:val="ru-RU"/>
              </w:rPr>
              <w:t xml:space="preserve"> Нижний Новгород, поезд </w:t>
            </w:r>
            <w:r>
              <w:rPr>
                <w:lang w:val="ru-RU"/>
              </w:rPr>
              <w:t>009Н</w:t>
            </w:r>
            <w:r w:rsidRPr="00324B5F">
              <w:rPr>
                <w:lang w:val="ru-RU"/>
              </w:rPr>
              <w:t xml:space="preserve"> </w:t>
            </w:r>
            <w:r>
              <w:rPr>
                <w:lang w:val="ru-RU"/>
              </w:rPr>
              <w:t>«Владивосток» (в пути 12 ч. 36 м.)</w:t>
            </w:r>
            <w:r w:rsidR="00C37DD5">
              <w:rPr>
                <w:lang w:val="ru-RU"/>
              </w:rPr>
              <w:t>.</w:t>
            </w:r>
          </w:p>
        </w:tc>
      </w:tr>
      <w:tr w:rsidR="009D23DE" w:rsidRPr="00704AD5" w14:paraId="3ABA21B9" w14:textId="77777777" w:rsidTr="00324B5F">
        <w:trPr>
          <w:trHeight w:val="513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354DC871" w14:textId="6A5D47C3" w:rsidR="00324B5F" w:rsidRPr="000C279A" w:rsidRDefault="00324B5F" w:rsidP="00324B5F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25</w:t>
            </w:r>
            <w:r w:rsidRPr="000C279A">
              <w:rPr>
                <w:b/>
                <w:lang w:val="ru-RU"/>
              </w:rPr>
              <w:t xml:space="preserve"> февраля,</w:t>
            </w:r>
          </w:p>
          <w:p w14:paraId="4CD5822C" w14:textId="6C4DC26A" w:rsidR="009D23DE" w:rsidRPr="000C279A" w:rsidRDefault="00324B5F" w:rsidP="00324B5F">
            <w:pPr>
              <w:jc w:val="center"/>
              <w:rPr>
                <w:b/>
                <w:lang w:val="ru-RU"/>
              </w:rPr>
            </w:pPr>
            <w:r>
              <w:rPr>
                <w:b/>
                <w:i/>
                <w:iCs/>
                <w:lang w:val="ru-RU"/>
              </w:rPr>
              <w:t>вторник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EFBCD5" w14:textId="49565BB9" w:rsidR="009D23DE" w:rsidRPr="000C279A" w:rsidRDefault="00324B5F" w:rsidP="006B4B8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09.24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2C11F8" w14:textId="146A7B66" w:rsidR="009D23DE" w:rsidRPr="000C279A" w:rsidRDefault="00324B5F" w:rsidP="00324B5F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Прибытие на ж/д вокзал г. Нижний Новгород</w:t>
            </w:r>
            <w:r w:rsidR="00C37DD5">
              <w:rPr>
                <w:lang w:val="ru-RU"/>
              </w:rPr>
              <w:t>.</w:t>
            </w:r>
          </w:p>
        </w:tc>
      </w:tr>
      <w:tr w:rsidR="009D23DE" w:rsidRPr="004C4DF6" w14:paraId="248FC9A9" w14:textId="77777777" w:rsidTr="00C44D96">
        <w:trPr>
          <w:trHeight w:val="446"/>
        </w:trPr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74ED847F" w14:textId="5961D29F" w:rsidR="009D23DE" w:rsidRPr="000C279A" w:rsidRDefault="009D23DE" w:rsidP="00D06383">
            <w:pPr>
              <w:jc w:val="center"/>
              <w:rPr>
                <w:b/>
                <w:i/>
                <w:iCs/>
                <w:lang w:val="ru-RU"/>
              </w:rPr>
            </w:pPr>
            <w:bookmarkStart w:id="1" w:name="_Hlk144815657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0FF43" w14:textId="798111C7" w:rsidR="009D23DE" w:rsidRPr="000C279A" w:rsidRDefault="00324B5F" w:rsidP="006B4B8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09.24 – 10.00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4D8262" w14:textId="7AD94551" w:rsidR="009D23DE" w:rsidRPr="000C279A" w:rsidRDefault="004C4DF6" w:rsidP="0078310E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Переезд от</w:t>
            </w:r>
            <w:r w:rsidR="00324B5F" w:rsidRPr="000C279A"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ж/д </w:t>
            </w:r>
            <w:r w:rsidR="0078310E">
              <w:rPr>
                <w:lang w:val="ru-RU"/>
              </w:rPr>
              <w:t>вокзала</w:t>
            </w:r>
            <w:r w:rsidR="00324B5F" w:rsidRPr="000C279A">
              <w:rPr>
                <w:lang w:val="ru-RU"/>
              </w:rPr>
              <w:t xml:space="preserve"> в бизнес-отель «Дипломат» (ул. Бо</w:t>
            </w:r>
            <w:r w:rsidR="001C3314">
              <w:rPr>
                <w:lang w:val="ru-RU"/>
              </w:rPr>
              <w:t>льшая Печерская, 26)</w:t>
            </w:r>
            <w:r w:rsidR="00C37DD5">
              <w:rPr>
                <w:lang w:val="ru-RU"/>
              </w:rPr>
              <w:t>.</w:t>
            </w:r>
          </w:p>
        </w:tc>
      </w:tr>
      <w:tr w:rsidR="001C3314" w:rsidRPr="00324B5F" w14:paraId="4409AEF6" w14:textId="77777777" w:rsidTr="00C44D96">
        <w:trPr>
          <w:trHeight w:val="446"/>
        </w:trPr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4E92181" w14:textId="77777777" w:rsidR="001C3314" w:rsidRPr="000C279A" w:rsidRDefault="001C3314" w:rsidP="00D06383">
            <w:pPr>
              <w:jc w:val="center"/>
              <w:rPr>
                <w:b/>
                <w:i/>
                <w:iCs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B74315" w14:textId="74443D4A" w:rsidR="001C3314" w:rsidRDefault="001C3314" w:rsidP="006B4B8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10.00 – 10.30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9541CA" w14:textId="56BF22DF" w:rsidR="001C3314" w:rsidRPr="000C279A" w:rsidRDefault="001C3314" w:rsidP="00D9353F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Размещение в отеле </w:t>
            </w:r>
            <w:r w:rsidRPr="001C3314">
              <w:rPr>
                <w:lang w:val="ru-RU"/>
              </w:rPr>
              <w:t>«Дипломат»</w:t>
            </w:r>
            <w:r w:rsidR="00D9353F" w:rsidRPr="00D9353F">
              <w:rPr>
                <w:lang w:val="ru-RU"/>
              </w:rPr>
              <w:t xml:space="preserve"> (ул. Большая Печерская, 26).</w:t>
            </w:r>
          </w:p>
        </w:tc>
      </w:tr>
      <w:tr w:rsidR="00C37DD5" w:rsidRPr="00324B5F" w14:paraId="777F3572" w14:textId="77777777" w:rsidTr="00C44D96">
        <w:trPr>
          <w:trHeight w:val="446"/>
        </w:trPr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0520E0E" w14:textId="77777777" w:rsidR="00C37DD5" w:rsidRPr="000C279A" w:rsidRDefault="00C37DD5" w:rsidP="00D06383">
            <w:pPr>
              <w:jc w:val="center"/>
              <w:rPr>
                <w:b/>
                <w:i/>
                <w:iCs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F1FE5B" w14:textId="07590FD9" w:rsidR="00C37DD5" w:rsidRDefault="001C3314" w:rsidP="00FD6CC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10.3</w:t>
            </w:r>
            <w:r w:rsidR="00C37DD5">
              <w:rPr>
                <w:lang w:val="ru-RU"/>
              </w:rPr>
              <w:t>0 – 13.</w:t>
            </w:r>
            <w:r w:rsidR="00FD6CCC">
              <w:rPr>
                <w:lang w:val="ru-RU"/>
              </w:rPr>
              <w:t>15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B7F001" w14:textId="216C8612" w:rsidR="00C37DD5" w:rsidRPr="000C279A" w:rsidRDefault="00C37DD5" w:rsidP="00C251E8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Работа по индивидуальным планам.</w:t>
            </w:r>
          </w:p>
        </w:tc>
      </w:tr>
      <w:tr w:rsidR="00C251E8" w:rsidRPr="00032350" w14:paraId="1B9711D4" w14:textId="77777777" w:rsidTr="00C44D96">
        <w:trPr>
          <w:trHeight w:val="446"/>
        </w:trPr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4C516A4" w14:textId="77777777" w:rsidR="00C251E8" w:rsidRPr="000C279A" w:rsidRDefault="00C251E8" w:rsidP="00D06383">
            <w:pPr>
              <w:jc w:val="center"/>
              <w:rPr>
                <w:b/>
                <w:i/>
                <w:iCs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027C80" w14:textId="28BA3AD5" w:rsidR="00C251E8" w:rsidRPr="000C279A" w:rsidRDefault="0053304B" w:rsidP="00D0638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13.15</w:t>
            </w:r>
            <w:r w:rsidR="00324B5F">
              <w:rPr>
                <w:lang w:val="ru-RU"/>
              </w:rPr>
              <w:t xml:space="preserve"> </w:t>
            </w:r>
            <w:r w:rsidR="00E92BE4" w:rsidRPr="00E92BE4">
              <w:rPr>
                <w:lang w:val="ru-RU"/>
              </w:rPr>
              <w:t>–</w:t>
            </w:r>
            <w:r w:rsidR="001C3314">
              <w:rPr>
                <w:lang w:val="ru-RU"/>
              </w:rPr>
              <w:t xml:space="preserve"> 14.0</w:t>
            </w:r>
            <w:r w:rsidR="00E92BE4">
              <w:rPr>
                <w:lang w:val="ru-RU"/>
              </w:rPr>
              <w:t>0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6F1C22" w14:textId="489BF0AA" w:rsidR="00C251E8" w:rsidRPr="000C279A" w:rsidRDefault="00E92BE4" w:rsidP="00E92BE4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Переезд на </w:t>
            </w:r>
            <w:r w:rsidRPr="00E92BE4">
              <w:rPr>
                <w:lang w:val="ru-RU"/>
              </w:rPr>
              <w:t>производственно</w:t>
            </w:r>
            <w:r>
              <w:rPr>
                <w:lang w:val="ru-RU"/>
              </w:rPr>
              <w:t>е</w:t>
            </w:r>
            <w:r w:rsidRPr="00E92BE4">
              <w:rPr>
                <w:lang w:val="ru-RU"/>
              </w:rPr>
              <w:t xml:space="preserve"> предприяти</w:t>
            </w:r>
            <w:r>
              <w:rPr>
                <w:lang w:val="ru-RU"/>
              </w:rPr>
              <w:t>е</w:t>
            </w:r>
            <w:r w:rsidR="00C37DD5">
              <w:rPr>
                <w:lang w:val="ru-RU"/>
              </w:rPr>
              <w:t>.</w:t>
            </w:r>
          </w:p>
        </w:tc>
      </w:tr>
      <w:tr w:rsidR="00C251E8" w:rsidRPr="00822B89" w14:paraId="28125E27" w14:textId="77777777" w:rsidTr="00C44D96">
        <w:trPr>
          <w:trHeight w:val="446"/>
        </w:trPr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C0042EF" w14:textId="77777777" w:rsidR="00C251E8" w:rsidRPr="000C279A" w:rsidRDefault="00C251E8" w:rsidP="00D06383">
            <w:pPr>
              <w:jc w:val="center"/>
              <w:rPr>
                <w:b/>
                <w:i/>
                <w:iCs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14AA48" w14:textId="75D19FCB" w:rsidR="00C251E8" w:rsidRPr="000C279A" w:rsidRDefault="001C3314" w:rsidP="00D0638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14.00 – 16.00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657BEA" w14:textId="52AC8CFA" w:rsidR="00C251E8" w:rsidRDefault="00E92BE4" w:rsidP="00822B89">
            <w:pPr>
              <w:jc w:val="both"/>
              <w:rPr>
                <w:i/>
                <w:lang w:val="ru-RU"/>
              </w:rPr>
            </w:pPr>
            <w:r w:rsidRPr="00822B89">
              <w:rPr>
                <w:b/>
                <w:lang w:val="ru-RU"/>
              </w:rPr>
              <w:t xml:space="preserve">Посещение </w:t>
            </w:r>
            <w:r w:rsidR="00822B89" w:rsidRPr="00822B89">
              <w:rPr>
                <w:b/>
                <w:lang w:val="ru-RU"/>
              </w:rPr>
              <w:t>одного из производственных предприятий: Автомобильный завод «Чайка-Сервис»</w:t>
            </w:r>
            <w:r w:rsidRPr="00822B89">
              <w:rPr>
                <w:b/>
                <w:lang w:val="ru-RU"/>
              </w:rPr>
              <w:t>.</w:t>
            </w:r>
            <w:r w:rsidR="00822B89" w:rsidRPr="00822B89">
              <w:rPr>
                <w:lang w:val="ru-RU"/>
              </w:rPr>
              <w:t xml:space="preserve"> </w:t>
            </w:r>
            <w:r w:rsidR="00822B89" w:rsidRPr="00822B89">
              <w:rPr>
                <w:i/>
                <w:lang w:val="ru-RU"/>
              </w:rPr>
              <w:t xml:space="preserve">Завод специализируется на производстве и продаже сложной </w:t>
            </w:r>
            <w:proofErr w:type="spellStart"/>
            <w:r w:rsidR="00822B89" w:rsidRPr="00822B89">
              <w:rPr>
                <w:i/>
                <w:lang w:val="ru-RU"/>
              </w:rPr>
              <w:t>автоспецтехники</w:t>
            </w:r>
            <w:proofErr w:type="spellEnd"/>
            <w:r w:rsidR="00822B89" w:rsidRPr="00822B89">
              <w:rPr>
                <w:i/>
                <w:lang w:val="ru-RU"/>
              </w:rPr>
              <w:t xml:space="preserve"> на базе отеч</w:t>
            </w:r>
            <w:r w:rsidR="00822B89">
              <w:rPr>
                <w:i/>
                <w:lang w:val="ru-RU"/>
              </w:rPr>
              <w:t>ественных и иностранных шасси., м</w:t>
            </w:r>
            <w:r w:rsidR="00822B89" w:rsidRPr="00822B89">
              <w:rPr>
                <w:i/>
                <w:lang w:val="ru-RU"/>
              </w:rPr>
              <w:t>одельный ряд более 400 моделей</w:t>
            </w:r>
            <w:r w:rsidR="00822B89">
              <w:rPr>
                <w:i/>
                <w:lang w:val="ru-RU"/>
              </w:rPr>
              <w:t xml:space="preserve"> </w:t>
            </w:r>
            <w:hyperlink r:id="rId4" w:history="1">
              <w:r w:rsidR="00822B89" w:rsidRPr="006C0EEA">
                <w:rPr>
                  <w:rStyle w:val="a3"/>
                  <w:i/>
                  <w:lang w:val="ru-RU"/>
                </w:rPr>
                <w:t>https://www.chaika-service.ru/</w:t>
              </w:r>
            </w:hyperlink>
            <w:r w:rsidR="00822B89">
              <w:rPr>
                <w:i/>
                <w:lang w:val="ru-RU"/>
              </w:rPr>
              <w:t>.</w:t>
            </w:r>
          </w:p>
          <w:p w14:paraId="50D575BB" w14:textId="3193A6E2" w:rsidR="00DE58DA" w:rsidRPr="00DE58DA" w:rsidRDefault="004026CA" w:rsidP="00DE58DA">
            <w:pPr>
              <w:jc w:val="both"/>
              <w:rPr>
                <w:i/>
                <w:lang w:val="ru-RU"/>
              </w:rPr>
            </w:pPr>
            <w:r>
              <w:rPr>
                <w:b/>
                <w:lang w:val="ru-RU"/>
              </w:rPr>
              <w:t>АО «</w:t>
            </w:r>
            <w:proofErr w:type="spellStart"/>
            <w:r>
              <w:rPr>
                <w:b/>
                <w:lang w:val="ru-RU"/>
              </w:rPr>
              <w:t>Мельинвест</w:t>
            </w:r>
            <w:proofErr w:type="spellEnd"/>
            <w:r>
              <w:rPr>
                <w:b/>
                <w:lang w:val="ru-RU"/>
              </w:rPr>
              <w:t xml:space="preserve">» </w:t>
            </w:r>
            <w:r w:rsidRPr="00DE58DA">
              <w:rPr>
                <w:i/>
                <w:lang w:val="ru-RU"/>
              </w:rPr>
              <w:t>завод, выпускающий мельнично-элеваторное оборудование (</w:t>
            </w:r>
            <w:r w:rsidR="00DE58DA" w:rsidRPr="00DE58DA">
              <w:rPr>
                <w:i/>
                <w:lang w:val="ru-RU"/>
              </w:rPr>
              <w:t>зерносушилки производительностью от 10 до 150 тонн, мельничное оборудование, оборудование для</w:t>
            </w:r>
            <w:r w:rsidR="00DE58DA">
              <w:rPr>
                <w:i/>
                <w:lang w:val="ru-RU"/>
              </w:rPr>
              <w:t xml:space="preserve"> производства комбикорма и транспортировки зерна и др.) </w:t>
            </w:r>
            <w:hyperlink r:id="rId5" w:history="1">
              <w:r w:rsidR="00DE58DA" w:rsidRPr="006C0EEA">
                <w:rPr>
                  <w:rStyle w:val="a3"/>
                  <w:i/>
                  <w:lang w:val="ru-RU"/>
                </w:rPr>
                <w:t>https://www.melinvest.ru/</w:t>
              </w:r>
            </w:hyperlink>
            <w:r w:rsidR="00E347DA">
              <w:rPr>
                <w:rStyle w:val="a3"/>
                <w:i/>
                <w:lang w:val="ru-RU"/>
              </w:rPr>
              <w:t>.</w:t>
            </w:r>
          </w:p>
        </w:tc>
      </w:tr>
      <w:tr w:rsidR="004A114C" w:rsidRPr="001C3314" w14:paraId="361B28A7" w14:textId="77777777" w:rsidTr="00C251E8">
        <w:trPr>
          <w:trHeight w:val="451"/>
        </w:trPr>
        <w:tc>
          <w:tcPr>
            <w:tcW w:w="170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3B382CFD" w14:textId="77777777" w:rsidR="004A114C" w:rsidRPr="000C279A" w:rsidRDefault="004A114C" w:rsidP="00D06383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522C285" w14:textId="789B3407" w:rsidR="004A114C" w:rsidRPr="000C279A" w:rsidRDefault="001C3314" w:rsidP="006B4B8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16.00 – 16.3</w:t>
            </w:r>
            <w:r w:rsidR="00E92BE4">
              <w:rPr>
                <w:lang w:val="ru-RU"/>
              </w:rPr>
              <w:t>0</w:t>
            </w:r>
          </w:p>
        </w:tc>
        <w:tc>
          <w:tcPr>
            <w:tcW w:w="69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518D55A3" w14:textId="38DAE7BB" w:rsidR="004A114C" w:rsidRPr="00E92BE4" w:rsidRDefault="00E92BE4" w:rsidP="00E92BE4">
            <w:pPr>
              <w:jc w:val="both"/>
              <w:rPr>
                <w:lang w:val="ru-RU"/>
              </w:rPr>
            </w:pPr>
            <w:r w:rsidRPr="00E92BE4">
              <w:rPr>
                <w:lang w:val="ru-RU"/>
              </w:rPr>
              <w:t xml:space="preserve">Возвращение в </w:t>
            </w:r>
            <w:r>
              <w:rPr>
                <w:lang w:val="ru-RU"/>
              </w:rPr>
              <w:t>отель.</w:t>
            </w:r>
          </w:p>
        </w:tc>
      </w:tr>
      <w:tr w:rsidR="004A114C" w:rsidRPr="001C3314" w14:paraId="2EE1F4F6" w14:textId="77777777" w:rsidTr="005F4810">
        <w:trPr>
          <w:trHeight w:val="105"/>
        </w:trPr>
        <w:tc>
          <w:tcPr>
            <w:tcW w:w="1701" w:type="dxa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14:paraId="7F302A2A" w14:textId="77777777" w:rsidR="004A114C" w:rsidRPr="000C279A" w:rsidRDefault="004A114C" w:rsidP="00D06383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5CE7CAC" w14:textId="6885009F" w:rsidR="004A114C" w:rsidRPr="000C279A" w:rsidRDefault="004A114C" w:rsidP="00E821DF">
            <w:pPr>
              <w:jc w:val="center"/>
              <w:rPr>
                <w:lang w:val="ru-RU"/>
              </w:rPr>
            </w:pPr>
          </w:p>
        </w:tc>
        <w:tc>
          <w:tcPr>
            <w:tcW w:w="694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D91D696" w14:textId="4530499E" w:rsidR="004A114C" w:rsidRPr="000C279A" w:rsidRDefault="004A114C" w:rsidP="00B740FB">
            <w:pPr>
              <w:jc w:val="both"/>
              <w:rPr>
                <w:lang w:val="ru-RU"/>
              </w:rPr>
            </w:pPr>
          </w:p>
        </w:tc>
      </w:tr>
      <w:bookmarkEnd w:id="1"/>
      <w:tr w:rsidR="000E12F0" w:rsidRPr="005F4810" w14:paraId="43D13C5D" w14:textId="77777777" w:rsidTr="005F4810">
        <w:trPr>
          <w:trHeight w:val="392"/>
        </w:trPr>
        <w:tc>
          <w:tcPr>
            <w:tcW w:w="170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FDB2B94" w14:textId="77777777" w:rsidR="000E12F0" w:rsidRPr="000C279A" w:rsidRDefault="000E12F0" w:rsidP="001B385E">
            <w:pPr>
              <w:jc w:val="center"/>
              <w:rPr>
                <w:b/>
                <w:lang w:val="ru-RU"/>
              </w:rPr>
            </w:pPr>
          </w:p>
          <w:p w14:paraId="6251C517" w14:textId="1C5D24C2" w:rsidR="000E12F0" w:rsidRPr="000C279A" w:rsidRDefault="00C817EE" w:rsidP="001B385E">
            <w:pPr>
              <w:jc w:val="center"/>
              <w:rPr>
                <w:b/>
                <w:lang w:val="ru-RU"/>
              </w:rPr>
            </w:pPr>
            <w:r w:rsidRPr="000C279A">
              <w:rPr>
                <w:b/>
                <w:lang w:val="ru-RU"/>
              </w:rPr>
              <w:t>26</w:t>
            </w:r>
            <w:r w:rsidR="000E12F0" w:rsidRPr="000C279A">
              <w:rPr>
                <w:b/>
                <w:lang w:val="ru-RU"/>
              </w:rPr>
              <w:t xml:space="preserve"> </w:t>
            </w:r>
            <w:r w:rsidR="006F276A" w:rsidRPr="000C279A">
              <w:rPr>
                <w:b/>
                <w:lang w:val="ru-RU"/>
              </w:rPr>
              <w:t>февраля</w:t>
            </w:r>
            <w:r w:rsidR="000E12F0" w:rsidRPr="000C279A">
              <w:rPr>
                <w:b/>
                <w:lang w:val="ru-RU"/>
              </w:rPr>
              <w:t>,</w:t>
            </w:r>
          </w:p>
          <w:p w14:paraId="7602F5FE" w14:textId="56DC725C" w:rsidR="000E12F0" w:rsidRPr="000C279A" w:rsidRDefault="00C817EE" w:rsidP="001B385E">
            <w:pPr>
              <w:jc w:val="center"/>
              <w:rPr>
                <w:b/>
                <w:lang w:val="ru-RU"/>
              </w:rPr>
            </w:pPr>
            <w:r w:rsidRPr="000C279A">
              <w:rPr>
                <w:b/>
                <w:i/>
                <w:iCs/>
                <w:lang w:val="ru-RU"/>
              </w:rPr>
              <w:t>среда</w:t>
            </w:r>
          </w:p>
          <w:p w14:paraId="6AA40E07" w14:textId="77777777" w:rsidR="000E12F0" w:rsidRPr="000C279A" w:rsidRDefault="000E12F0" w:rsidP="001B385E">
            <w:pPr>
              <w:jc w:val="center"/>
              <w:rPr>
                <w:b/>
                <w:lang w:val="ru-RU"/>
              </w:rPr>
            </w:pPr>
          </w:p>
          <w:p w14:paraId="72D7BC86" w14:textId="77777777" w:rsidR="000E12F0" w:rsidRPr="000C279A" w:rsidRDefault="000E12F0" w:rsidP="001B385E">
            <w:pPr>
              <w:jc w:val="center"/>
              <w:rPr>
                <w:b/>
                <w:i/>
                <w:lang w:val="ru-RU"/>
              </w:rPr>
            </w:pPr>
          </w:p>
        </w:tc>
        <w:tc>
          <w:tcPr>
            <w:tcW w:w="1701" w:type="dxa"/>
          </w:tcPr>
          <w:p w14:paraId="5968429C" w14:textId="197F5356" w:rsidR="000E12F0" w:rsidRPr="000C279A" w:rsidRDefault="00C81D9F" w:rsidP="000E12F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09.30</w:t>
            </w:r>
            <w:r w:rsidR="005F4810">
              <w:rPr>
                <w:lang w:val="ru-RU"/>
              </w:rPr>
              <w:t xml:space="preserve"> – 09.40</w:t>
            </w:r>
          </w:p>
        </w:tc>
        <w:tc>
          <w:tcPr>
            <w:tcW w:w="6946" w:type="dxa"/>
          </w:tcPr>
          <w:p w14:paraId="0FD04419" w14:textId="0C835953" w:rsidR="000E12F0" w:rsidRPr="000C279A" w:rsidRDefault="005F4810" w:rsidP="005F4810">
            <w:pPr>
              <w:jc w:val="both"/>
              <w:rPr>
                <w:lang w:val="ru-RU"/>
              </w:rPr>
            </w:pPr>
            <w:r w:rsidRPr="005F4810">
              <w:rPr>
                <w:lang w:val="ru-RU"/>
              </w:rPr>
              <w:t>Пеший переход в ТПП Нижегородской области</w:t>
            </w:r>
            <w:r>
              <w:rPr>
                <w:lang w:val="ru-RU"/>
              </w:rPr>
              <w:t xml:space="preserve"> (</w:t>
            </w:r>
            <w:r w:rsidRPr="005F4810">
              <w:rPr>
                <w:lang w:val="ru-RU"/>
              </w:rPr>
              <w:t>ул. Нестерова, 31</w:t>
            </w:r>
            <w:r>
              <w:rPr>
                <w:lang w:val="ru-RU"/>
              </w:rPr>
              <w:t>)</w:t>
            </w:r>
            <w:r w:rsidR="00717CD7">
              <w:rPr>
                <w:lang w:val="ru-RU"/>
              </w:rPr>
              <w:t>.</w:t>
            </w:r>
          </w:p>
        </w:tc>
      </w:tr>
      <w:tr w:rsidR="00C37DD5" w:rsidRPr="005F4810" w14:paraId="61024DB2" w14:textId="77777777" w:rsidTr="00C37DD5">
        <w:trPr>
          <w:trHeight w:val="424"/>
        </w:trPr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D7E0F2E" w14:textId="77777777" w:rsidR="00C37DD5" w:rsidRPr="000C279A" w:rsidRDefault="00C37DD5" w:rsidP="001B385E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701" w:type="dxa"/>
          </w:tcPr>
          <w:p w14:paraId="7819252F" w14:textId="765616CA" w:rsidR="00C37DD5" w:rsidRPr="000C279A" w:rsidRDefault="00C37DD5" w:rsidP="000E12F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10.00 – 10.10</w:t>
            </w:r>
          </w:p>
        </w:tc>
        <w:tc>
          <w:tcPr>
            <w:tcW w:w="6946" w:type="dxa"/>
          </w:tcPr>
          <w:p w14:paraId="77B4753B" w14:textId="5B09CF92" w:rsidR="00C37DD5" w:rsidRPr="00C37DD5" w:rsidRDefault="00C37DD5" w:rsidP="00C37DD5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Открытие биржи контактов.</w:t>
            </w:r>
          </w:p>
        </w:tc>
      </w:tr>
      <w:tr w:rsidR="000E12F0" w:rsidRPr="003B7D67" w14:paraId="2A8BC3E9" w14:textId="77777777" w:rsidTr="00C11A7C">
        <w:trPr>
          <w:trHeight w:val="844"/>
        </w:trPr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E589F13" w14:textId="77777777" w:rsidR="000E12F0" w:rsidRPr="000C279A" w:rsidRDefault="000E12F0" w:rsidP="000E12F0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701" w:type="dxa"/>
          </w:tcPr>
          <w:p w14:paraId="38DB6FAC" w14:textId="458D7C1F" w:rsidR="000E12F0" w:rsidRPr="000C279A" w:rsidRDefault="000E12F0" w:rsidP="000E12F0">
            <w:pPr>
              <w:jc w:val="center"/>
              <w:rPr>
                <w:lang w:val="ru-RU"/>
              </w:rPr>
            </w:pPr>
            <w:r w:rsidRPr="000C279A">
              <w:rPr>
                <w:lang w:val="ru-RU"/>
              </w:rPr>
              <w:t>10.00 – 13.00</w:t>
            </w:r>
          </w:p>
        </w:tc>
        <w:tc>
          <w:tcPr>
            <w:tcW w:w="6946" w:type="dxa"/>
          </w:tcPr>
          <w:p w14:paraId="5557F62B" w14:textId="1B470D65" w:rsidR="000E12F0" w:rsidRPr="000C279A" w:rsidRDefault="000E12F0" w:rsidP="003B7D67">
            <w:pPr>
              <w:jc w:val="both"/>
              <w:rPr>
                <w:b/>
                <w:lang w:val="ru-RU"/>
              </w:rPr>
            </w:pPr>
            <w:r w:rsidRPr="000C279A">
              <w:rPr>
                <w:b/>
                <w:lang w:val="ru-RU"/>
              </w:rPr>
              <w:t>Биржа контактов между пермскими</w:t>
            </w:r>
            <w:r w:rsidR="004A114C" w:rsidRPr="000C279A">
              <w:rPr>
                <w:b/>
                <w:lang w:val="ru-RU"/>
              </w:rPr>
              <w:t xml:space="preserve"> предпринимателями</w:t>
            </w:r>
            <w:r w:rsidRPr="000C279A">
              <w:rPr>
                <w:b/>
                <w:lang w:val="ru-RU"/>
              </w:rPr>
              <w:t xml:space="preserve"> и предпринимателями</w:t>
            </w:r>
            <w:r w:rsidR="004A114C" w:rsidRPr="000C279A">
              <w:rPr>
                <w:b/>
                <w:lang w:val="ru-RU"/>
              </w:rPr>
              <w:t xml:space="preserve"> Нижегородской области</w:t>
            </w:r>
            <w:r w:rsidR="002437AC" w:rsidRPr="000C279A">
              <w:rPr>
                <w:b/>
                <w:lang w:val="ru-RU"/>
              </w:rPr>
              <w:t xml:space="preserve"> (индивидуальные </w:t>
            </w:r>
            <w:r w:rsidR="002437AC" w:rsidRPr="000C279A">
              <w:rPr>
                <w:b/>
              </w:rPr>
              <w:t>b</w:t>
            </w:r>
            <w:r w:rsidR="002437AC" w:rsidRPr="000C279A">
              <w:rPr>
                <w:b/>
                <w:lang w:val="ru-RU"/>
              </w:rPr>
              <w:t>2</w:t>
            </w:r>
            <w:r w:rsidR="002437AC" w:rsidRPr="000C279A">
              <w:rPr>
                <w:b/>
              </w:rPr>
              <w:t>b</w:t>
            </w:r>
            <w:r w:rsidR="002437AC" w:rsidRPr="000C279A">
              <w:rPr>
                <w:b/>
                <w:lang w:val="ru-RU"/>
              </w:rPr>
              <w:t>-переговоры</w:t>
            </w:r>
            <w:r w:rsidR="000C7E6E">
              <w:rPr>
                <w:b/>
                <w:lang w:val="ru-RU"/>
              </w:rPr>
              <w:t>)</w:t>
            </w:r>
            <w:r w:rsidR="000C7E6E" w:rsidRPr="000C7E6E">
              <w:rPr>
                <w:lang w:val="ru-RU"/>
              </w:rPr>
              <w:t xml:space="preserve"> </w:t>
            </w:r>
            <w:r w:rsidR="000C7E6E" w:rsidRPr="000C7E6E">
              <w:rPr>
                <w:b/>
                <w:lang w:val="ru-RU"/>
              </w:rPr>
              <w:t xml:space="preserve">в конференц-зале </w:t>
            </w:r>
            <w:r w:rsidR="003B7D67">
              <w:rPr>
                <w:b/>
                <w:lang w:val="ru-RU"/>
              </w:rPr>
              <w:t>ТПП</w:t>
            </w:r>
            <w:r w:rsidR="003B7D67" w:rsidRPr="003B7D67">
              <w:rPr>
                <w:b/>
                <w:lang w:val="ru-RU"/>
              </w:rPr>
              <w:t xml:space="preserve"> Нижегородской области</w:t>
            </w:r>
            <w:r w:rsidRPr="000C279A">
              <w:rPr>
                <w:b/>
                <w:lang w:val="ru-RU"/>
              </w:rPr>
              <w:t xml:space="preserve">. </w:t>
            </w:r>
            <w:r w:rsidRPr="000C279A">
              <w:rPr>
                <w:lang w:val="ru-RU"/>
              </w:rPr>
              <w:t>Кофе-брейк.</w:t>
            </w:r>
          </w:p>
        </w:tc>
      </w:tr>
      <w:tr w:rsidR="008223BD" w:rsidRPr="00053397" w14:paraId="4359F813" w14:textId="77777777" w:rsidTr="008223BD">
        <w:trPr>
          <w:trHeight w:val="377"/>
        </w:trPr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DA8D393" w14:textId="77777777" w:rsidR="008223BD" w:rsidRPr="00C72E25" w:rsidRDefault="008223BD" w:rsidP="008223BD">
            <w:pPr>
              <w:jc w:val="center"/>
              <w:rPr>
                <w:b/>
                <w:color w:val="FF0000"/>
                <w:lang w:val="ru-RU"/>
              </w:rPr>
            </w:pPr>
          </w:p>
        </w:tc>
        <w:tc>
          <w:tcPr>
            <w:tcW w:w="1701" w:type="dxa"/>
          </w:tcPr>
          <w:p w14:paraId="50C9B666" w14:textId="3E579B74" w:rsidR="008223BD" w:rsidRPr="0079750E" w:rsidRDefault="008223BD" w:rsidP="00053397">
            <w:pPr>
              <w:jc w:val="center"/>
              <w:rPr>
                <w:lang w:val="ru-RU"/>
              </w:rPr>
            </w:pPr>
            <w:r w:rsidRPr="0079750E">
              <w:rPr>
                <w:lang w:val="ru-RU"/>
              </w:rPr>
              <w:t xml:space="preserve">13.00 – </w:t>
            </w:r>
            <w:r w:rsidR="00053397">
              <w:rPr>
                <w:lang w:val="ru-RU"/>
              </w:rPr>
              <w:t>13.40</w:t>
            </w:r>
            <w:r w:rsidRPr="0079750E">
              <w:rPr>
                <w:lang w:val="ru-RU"/>
              </w:rPr>
              <w:t xml:space="preserve"> </w:t>
            </w:r>
          </w:p>
        </w:tc>
        <w:tc>
          <w:tcPr>
            <w:tcW w:w="6946" w:type="dxa"/>
          </w:tcPr>
          <w:p w14:paraId="6567349A" w14:textId="0D4CCFDF" w:rsidR="008223BD" w:rsidRPr="0079750E" w:rsidRDefault="00C37DD5" w:rsidP="00C37DD5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Обед.</w:t>
            </w:r>
          </w:p>
        </w:tc>
      </w:tr>
      <w:tr w:rsidR="003753B0" w:rsidRPr="00053397" w14:paraId="70F6F806" w14:textId="77777777" w:rsidTr="008223BD">
        <w:trPr>
          <w:trHeight w:val="377"/>
        </w:trPr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3FEC382" w14:textId="77777777" w:rsidR="003753B0" w:rsidRPr="00C72E25" w:rsidRDefault="003753B0" w:rsidP="008223BD">
            <w:pPr>
              <w:jc w:val="center"/>
              <w:rPr>
                <w:b/>
                <w:color w:val="FF0000"/>
                <w:lang w:val="ru-RU"/>
              </w:rPr>
            </w:pPr>
          </w:p>
        </w:tc>
        <w:tc>
          <w:tcPr>
            <w:tcW w:w="1701" w:type="dxa"/>
          </w:tcPr>
          <w:p w14:paraId="5F9EFE48" w14:textId="677D5487" w:rsidR="003753B0" w:rsidRPr="0079750E" w:rsidRDefault="003753B0" w:rsidP="0005339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13.40 – 18.00</w:t>
            </w:r>
          </w:p>
        </w:tc>
        <w:tc>
          <w:tcPr>
            <w:tcW w:w="6946" w:type="dxa"/>
          </w:tcPr>
          <w:p w14:paraId="718E08DD" w14:textId="6F44C083" w:rsidR="003753B0" w:rsidRDefault="003753B0" w:rsidP="00C37DD5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Работа по индивидуальным планам.</w:t>
            </w:r>
          </w:p>
        </w:tc>
      </w:tr>
      <w:tr w:rsidR="002876CA" w:rsidRPr="00704AD5" w14:paraId="7F6C17B1" w14:textId="77777777" w:rsidTr="00CD7D85">
        <w:trPr>
          <w:trHeight w:val="409"/>
        </w:trPr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00D2327" w14:textId="77777777" w:rsidR="002876CA" w:rsidRPr="00C72E25" w:rsidRDefault="002876CA" w:rsidP="002876CA">
            <w:pPr>
              <w:jc w:val="center"/>
              <w:rPr>
                <w:b/>
                <w:color w:val="FF0000"/>
                <w:lang w:val="ru-RU"/>
              </w:rPr>
            </w:pPr>
          </w:p>
        </w:tc>
        <w:tc>
          <w:tcPr>
            <w:tcW w:w="1701" w:type="dxa"/>
            <w:vAlign w:val="center"/>
          </w:tcPr>
          <w:p w14:paraId="530A6A34" w14:textId="1AA0B4EB" w:rsidR="002876CA" w:rsidRPr="0079750E" w:rsidRDefault="002876CA" w:rsidP="002876CA">
            <w:pPr>
              <w:jc w:val="center"/>
              <w:rPr>
                <w:lang w:val="ru-RU"/>
              </w:rPr>
            </w:pPr>
            <w:r w:rsidRPr="00E10B93">
              <w:rPr>
                <w:lang w:val="ru-RU"/>
              </w:rPr>
              <w:t>22.30</w:t>
            </w:r>
          </w:p>
        </w:tc>
        <w:tc>
          <w:tcPr>
            <w:tcW w:w="6946" w:type="dxa"/>
          </w:tcPr>
          <w:p w14:paraId="51994154" w14:textId="3C59131A" w:rsidR="002876CA" w:rsidRPr="00053397" w:rsidRDefault="002876CA" w:rsidP="002876CA">
            <w:pPr>
              <w:jc w:val="both"/>
              <w:rPr>
                <w:b/>
                <w:lang w:val="ru-RU"/>
              </w:rPr>
            </w:pPr>
            <w:r w:rsidRPr="00E10B93">
              <w:rPr>
                <w:shd w:val="clear" w:color="auto" w:fill="FFFFFF"/>
                <w:lang w:val="ru-RU"/>
              </w:rPr>
              <w:t>Отъезд из отеля на ж/д вокзал</w:t>
            </w:r>
            <w:r w:rsidR="007D58CF">
              <w:rPr>
                <w:shd w:val="clear" w:color="auto" w:fill="FFFFFF"/>
                <w:lang w:val="ru-RU"/>
              </w:rPr>
              <w:t>.</w:t>
            </w:r>
          </w:p>
        </w:tc>
      </w:tr>
      <w:tr w:rsidR="002876CA" w:rsidRPr="00704AD5" w14:paraId="1EB73783" w14:textId="77777777" w:rsidTr="002876CA">
        <w:trPr>
          <w:trHeight w:val="544"/>
        </w:trPr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7A48967" w14:textId="77777777" w:rsidR="002876CA" w:rsidRPr="00C72E25" w:rsidRDefault="002876CA" w:rsidP="002876CA">
            <w:pPr>
              <w:jc w:val="center"/>
              <w:rPr>
                <w:b/>
                <w:color w:val="FF0000"/>
                <w:lang w:val="ru-RU"/>
              </w:rPr>
            </w:pPr>
          </w:p>
        </w:tc>
        <w:tc>
          <w:tcPr>
            <w:tcW w:w="1701" w:type="dxa"/>
            <w:vAlign w:val="center"/>
          </w:tcPr>
          <w:p w14:paraId="2E38148D" w14:textId="2505E10E" w:rsidR="002876CA" w:rsidRPr="0079750E" w:rsidRDefault="002876CA" w:rsidP="002876CA">
            <w:pPr>
              <w:jc w:val="center"/>
              <w:rPr>
                <w:lang w:val="ru-RU"/>
              </w:rPr>
            </w:pPr>
            <w:r w:rsidRPr="00E10B93">
              <w:rPr>
                <w:lang w:val="ru-RU"/>
              </w:rPr>
              <w:t>23.19</w:t>
            </w:r>
          </w:p>
        </w:tc>
        <w:tc>
          <w:tcPr>
            <w:tcW w:w="6946" w:type="dxa"/>
          </w:tcPr>
          <w:p w14:paraId="387940C9" w14:textId="487CD243" w:rsidR="002876CA" w:rsidRPr="0079750E" w:rsidRDefault="002876CA" w:rsidP="00203D4D">
            <w:pPr>
              <w:jc w:val="both"/>
              <w:rPr>
                <w:lang w:val="ru-RU"/>
              </w:rPr>
            </w:pPr>
            <w:r w:rsidRPr="00E10B93">
              <w:rPr>
                <w:shd w:val="clear" w:color="auto" w:fill="FFFFFF"/>
                <w:lang w:val="ru-RU"/>
              </w:rPr>
              <w:t xml:space="preserve">Отъезд с ж/д вокзала г. Нижний Новгород </w:t>
            </w:r>
            <w:r w:rsidR="00203D4D">
              <w:rPr>
                <w:shd w:val="clear" w:color="auto" w:fill="FFFFFF"/>
                <w:lang w:val="ru-RU"/>
              </w:rPr>
              <w:t>в г. Пермь, поезд 086Я (Москва Ярославская</w:t>
            </w:r>
            <w:r w:rsidRPr="00E10B93">
              <w:rPr>
                <w:shd w:val="clear" w:color="auto" w:fill="FFFFFF"/>
                <w:lang w:val="ru-RU"/>
              </w:rPr>
              <w:t>)</w:t>
            </w:r>
          </w:p>
        </w:tc>
      </w:tr>
      <w:tr w:rsidR="002876CA" w:rsidRPr="0079750E" w14:paraId="1E1F32E3" w14:textId="77777777" w:rsidTr="000F2F5A">
        <w:trPr>
          <w:trHeight w:val="794"/>
        </w:trPr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59A4375" w14:textId="2E6705C2" w:rsidR="002876CA" w:rsidRPr="00E10B93" w:rsidRDefault="002876CA" w:rsidP="002876CA">
            <w:pPr>
              <w:jc w:val="center"/>
              <w:rPr>
                <w:b/>
                <w:lang w:val="ru-RU"/>
              </w:rPr>
            </w:pPr>
            <w:r w:rsidRPr="00E10B93">
              <w:rPr>
                <w:b/>
                <w:lang w:val="ru-RU"/>
              </w:rPr>
              <w:t>27 февраля,</w:t>
            </w:r>
          </w:p>
          <w:p w14:paraId="5EBA70C8" w14:textId="77B6D9EC" w:rsidR="002876CA" w:rsidRPr="00E10B93" w:rsidRDefault="002876CA" w:rsidP="002876CA">
            <w:pPr>
              <w:jc w:val="center"/>
              <w:rPr>
                <w:b/>
                <w:lang w:val="ru-RU"/>
              </w:rPr>
            </w:pPr>
            <w:r w:rsidRPr="00E10B93">
              <w:rPr>
                <w:b/>
                <w:i/>
                <w:lang w:val="ru-RU"/>
              </w:rPr>
              <w:t>четверг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1859D05" w14:textId="4BC68D84" w:rsidR="002876CA" w:rsidRPr="002876CA" w:rsidRDefault="002876CA" w:rsidP="002876CA">
            <w:pPr>
              <w:jc w:val="center"/>
              <w:rPr>
                <w:lang w:val="ru-RU"/>
              </w:rPr>
            </w:pPr>
            <w:r w:rsidRPr="002876CA">
              <w:rPr>
                <w:lang w:val="ru-RU"/>
              </w:rPr>
              <w:t>14.56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DE5A606" w14:textId="7E517E76" w:rsidR="002876CA" w:rsidRPr="002876CA" w:rsidRDefault="002876CA" w:rsidP="002876CA">
            <w:pPr>
              <w:jc w:val="both"/>
              <w:rPr>
                <w:lang w:val="ru-RU"/>
              </w:rPr>
            </w:pPr>
            <w:r w:rsidRPr="002876CA">
              <w:rPr>
                <w:lang w:val="ru-RU"/>
              </w:rPr>
              <w:t>Прибытие в г. Пермь</w:t>
            </w:r>
          </w:p>
        </w:tc>
      </w:tr>
    </w:tbl>
    <w:p w14:paraId="2656F1B3" w14:textId="77777777" w:rsidR="00517EC2" w:rsidRPr="0079750E" w:rsidRDefault="00517EC2" w:rsidP="0042604B">
      <w:pPr>
        <w:rPr>
          <w:lang w:val="ru-RU"/>
        </w:rPr>
      </w:pPr>
    </w:p>
    <w:p w14:paraId="4E9736DF" w14:textId="77777777" w:rsidR="00EC54E9" w:rsidRPr="0079750E" w:rsidRDefault="00EC54E9" w:rsidP="0042604B">
      <w:pPr>
        <w:rPr>
          <w:lang w:val="ru-RU"/>
        </w:rPr>
      </w:pPr>
    </w:p>
    <w:sectPr w:rsidR="00EC54E9" w:rsidRPr="0079750E" w:rsidSect="008F33C0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93D"/>
    <w:rsid w:val="000012F7"/>
    <w:rsid w:val="00006DE1"/>
    <w:rsid w:val="00026BC5"/>
    <w:rsid w:val="00027FA6"/>
    <w:rsid w:val="00032350"/>
    <w:rsid w:val="00036CE9"/>
    <w:rsid w:val="00052E78"/>
    <w:rsid w:val="00053397"/>
    <w:rsid w:val="000601F8"/>
    <w:rsid w:val="0007037D"/>
    <w:rsid w:val="00091C0D"/>
    <w:rsid w:val="000A31E8"/>
    <w:rsid w:val="000B037C"/>
    <w:rsid w:val="000B0CCD"/>
    <w:rsid w:val="000C279A"/>
    <w:rsid w:val="000C7E6E"/>
    <w:rsid w:val="000D03A3"/>
    <w:rsid w:val="000D20E0"/>
    <w:rsid w:val="000E12F0"/>
    <w:rsid w:val="000E4CE6"/>
    <w:rsid w:val="000F2F5A"/>
    <w:rsid w:val="000F5332"/>
    <w:rsid w:val="00117D80"/>
    <w:rsid w:val="001366CA"/>
    <w:rsid w:val="001400F0"/>
    <w:rsid w:val="00152A78"/>
    <w:rsid w:val="00162525"/>
    <w:rsid w:val="00171D91"/>
    <w:rsid w:val="001B385E"/>
    <w:rsid w:val="001C3314"/>
    <w:rsid w:val="001D235E"/>
    <w:rsid w:val="001D7876"/>
    <w:rsid w:val="0020252D"/>
    <w:rsid w:val="00203D4D"/>
    <w:rsid w:val="00204909"/>
    <w:rsid w:val="00220845"/>
    <w:rsid w:val="002437AC"/>
    <w:rsid w:val="0025627E"/>
    <w:rsid w:val="002651E0"/>
    <w:rsid w:val="002876CA"/>
    <w:rsid w:val="002B6950"/>
    <w:rsid w:val="002C7277"/>
    <w:rsid w:val="002E1D1D"/>
    <w:rsid w:val="002E3EF3"/>
    <w:rsid w:val="00315C83"/>
    <w:rsid w:val="00324B5F"/>
    <w:rsid w:val="00354596"/>
    <w:rsid w:val="00354945"/>
    <w:rsid w:val="0037037F"/>
    <w:rsid w:val="0037530B"/>
    <w:rsid w:val="003753B0"/>
    <w:rsid w:val="00384389"/>
    <w:rsid w:val="003928C6"/>
    <w:rsid w:val="003A6679"/>
    <w:rsid w:val="003B5623"/>
    <w:rsid w:val="003B7D67"/>
    <w:rsid w:val="003D0C61"/>
    <w:rsid w:val="003D2C29"/>
    <w:rsid w:val="003D3323"/>
    <w:rsid w:val="003E1E9D"/>
    <w:rsid w:val="003E51E2"/>
    <w:rsid w:val="00400F7B"/>
    <w:rsid w:val="004026CA"/>
    <w:rsid w:val="004058BA"/>
    <w:rsid w:val="00413F66"/>
    <w:rsid w:val="004221B1"/>
    <w:rsid w:val="0042604B"/>
    <w:rsid w:val="00430E2F"/>
    <w:rsid w:val="00445173"/>
    <w:rsid w:val="0045798F"/>
    <w:rsid w:val="00460D77"/>
    <w:rsid w:val="004739AE"/>
    <w:rsid w:val="00484473"/>
    <w:rsid w:val="004A114C"/>
    <w:rsid w:val="004B747A"/>
    <w:rsid w:val="004C15E1"/>
    <w:rsid w:val="004C17E1"/>
    <w:rsid w:val="004C4DF6"/>
    <w:rsid w:val="004D0D08"/>
    <w:rsid w:val="004D19AC"/>
    <w:rsid w:val="00500AF7"/>
    <w:rsid w:val="00503909"/>
    <w:rsid w:val="00507231"/>
    <w:rsid w:val="00512D6C"/>
    <w:rsid w:val="00517EC2"/>
    <w:rsid w:val="0052372B"/>
    <w:rsid w:val="0053304B"/>
    <w:rsid w:val="0054513A"/>
    <w:rsid w:val="0056401F"/>
    <w:rsid w:val="00570EB1"/>
    <w:rsid w:val="005719A1"/>
    <w:rsid w:val="00571B1D"/>
    <w:rsid w:val="00573A69"/>
    <w:rsid w:val="00582575"/>
    <w:rsid w:val="005A2B53"/>
    <w:rsid w:val="005B51D0"/>
    <w:rsid w:val="005C06A7"/>
    <w:rsid w:val="005C1B8C"/>
    <w:rsid w:val="005D0143"/>
    <w:rsid w:val="005D3CB3"/>
    <w:rsid w:val="005D5543"/>
    <w:rsid w:val="005E5E44"/>
    <w:rsid w:val="005F4810"/>
    <w:rsid w:val="005F5E2D"/>
    <w:rsid w:val="006029AA"/>
    <w:rsid w:val="006317B9"/>
    <w:rsid w:val="006420B3"/>
    <w:rsid w:val="00643531"/>
    <w:rsid w:val="006466C1"/>
    <w:rsid w:val="00652385"/>
    <w:rsid w:val="00676C18"/>
    <w:rsid w:val="006866E6"/>
    <w:rsid w:val="006B4B82"/>
    <w:rsid w:val="006B7CA0"/>
    <w:rsid w:val="006D259C"/>
    <w:rsid w:val="006E1B55"/>
    <w:rsid w:val="006F276A"/>
    <w:rsid w:val="00704AD5"/>
    <w:rsid w:val="00710240"/>
    <w:rsid w:val="00711FC9"/>
    <w:rsid w:val="00716E84"/>
    <w:rsid w:val="00717CD7"/>
    <w:rsid w:val="007446CA"/>
    <w:rsid w:val="00747394"/>
    <w:rsid w:val="00765E39"/>
    <w:rsid w:val="00774063"/>
    <w:rsid w:val="00780E50"/>
    <w:rsid w:val="0078310E"/>
    <w:rsid w:val="00785BA7"/>
    <w:rsid w:val="0079750E"/>
    <w:rsid w:val="007A2CC5"/>
    <w:rsid w:val="007A7BB7"/>
    <w:rsid w:val="007B2A95"/>
    <w:rsid w:val="007B7E21"/>
    <w:rsid w:val="007D58CF"/>
    <w:rsid w:val="007F21CE"/>
    <w:rsid w:val="008042D0"/>
    <w:rsid w:val="008079D8"/>
    <w:rsid w:val="0081355D"/>
    <w:rsid w:val="00816C5F"/>
    <w:rsid w:val="008223BD"/>
    <w:rsid w:val="00822B89"/>
    <w:rsid w:val="00834C40"/>
    <w:rsid w:val="008411C4"/>
    <w:rsid w:val="00844FE8"/>
    <w:rsid w:val="00845197"/>
    <w:rsid w:val="008503F2"/>
    <w:rsid w:val="00860DA3"/>
    <w:rsid w:val="008717B4"/>
    <w:rsid w:val="008825AD"/>
    <w:rsid w:val="00884660"/>
    <w:rsid w:val="008A4B3D"/>
    <w:rsid w:val="008A55C2"/>
    <w:rsid w:val="008A5C33"/>
    <w:rsid w:val="008B3D0E"/>
    <w:rsid w:val="008D1250"/>
    <w:rsid w:val="008D141F"/>
    <w:rsid w:val="008E4D1C"/>
    <w:rsid w:val="008E7A9E"/>
    <w:rsid w:val="008F33C0"/>
    <w:rsid w:val="00912268"/>
    <w:rsid w:val="009155C3"/>
    <w:rsid w:val="009164F8"/>
    <w:rsid w:val="0093595D"/>
    <w:rsid w:val="009367C3"/>
    <w:rsid w:val="00940026"/>
    <w:rsid w:val="00941309"/>
    <w:rsid w:val="00954533"/>
    <w:rsid w:val="0096587E"/>
    <w:rsid w:val="00972F84"/>
    <w:rsid w:val="00975B8C"/>
    <w:rsid w:val="00980D89"/>
    <w:rsid w:val="00987085"/>
    <w:rsid w:val="009B6125"/>
    <w:rsid w:val="009B7D4F"/>
    <w:rsid w:val="009D23DE"/>
    <w:rsid w:val="009F0B43"/>
    <w:rsid w:val="00A00925"/>
    <w:rsid w:val="00A03F1A"/>
    <w:rsid w:val="00A105C6"/>
    <w:rsid w:val="00A23D86"/>
    <w:rsid w:val="00A35FBC"/>
    <w:rsid w:val="00A363B9"/>
    <w:rsid w:val="00A5606B"/>
    <w:rsid w:val="00A62F06"/>
    <w:rsid w:val="00A910EB"/>
    <w:rsid w:val="00A928B9"/>
    <w:rsid w:val="00AB2CF5"/>
    <w:rsid w:val="00AC5453"/>
    <w:rsid w:val="00AE1B4E"/>
    <w:rsid w:val="00B2038D"/>
    <w:rsid w:val="00B23C15"/>
    <w:rsid w:val="00B26E63"/>
    <w:rsid w:val="00B32537"/>
    <w:rsid w:val="00B47FD1"/>
    <w:rsid w:val="00B54B0F"/>
    <w:rsid w:val="00B56278"/>
    <w:rsid w:val="00B65F6A"/>
    <w:rsid w:val="00B740FB"/>
    <w:rsid w:val="00B8293D"/>
    <w:rsid w:val="00B84A51"/>
    <w:rsid w:val="00B85268"/>
    <w:rsid w:val="00B95260"/>
    <w:rsid w:val="00BC1067"/>
    <w:rsid w:val="00BD2EDE"/>
    <w:rsid w:val="00BE0435"/>
    <w:rsid w:val="00BF3130"/>
    <w:rsid w:val="00C01110"/>
    <w:rsid w:val="00C11A7C"/>
    <w:rsid w:val="00C13A3B"/>
    <w:rsid w:val="00C251E8"/>
    <w:rsid w:val="00C3275F"/>
    <w:rsid w:val="00C37DD5"/>
    <w:rsid w:val="00C44D96"/>
    <w:rsid w:val="00C50C36"/>
    <w:rsid w:val="00C5261D"/>
    <w:rsid w:val="00C620CB"/>
    <w:rsid w:val="00C64F65"/>
    <w:rsid w:val="00C72223"/>
    <w:rsid w:val="00C72E25"/>
    <w:rsid w:val="00C807EA"/>
    <w:rsid w:val="00C817EE"/>
    <w:rsid w:val="00C81D9F"/>
    <w:rsid w:val="00C94397"/>
    <w:rsid w:val="00C946B3"/>
    <w:rsid w:val="00CA2B7C"/>
    <w:rsid w:val="00CA4BFB"/>
    <w:rsid w:val="00CA7796"/>
    <w:rsid w:val="00CB70AB"/>
    <w:rsid w:val="00CF088E"/>
    <w:rsid w:val="00CF3A4C"/>
    <w:rsid w:val="00CF602A"/>
    <w:rsid w:val="00D049EC"/>
    <w:rsid w:val="00D06383"/>
    <w:rsid w:val="00D07E0F"/>
    <w:rsid w:val="00D20DFE"/>
    <w:rsid w:val="00D2492B"/>
    <w:rsid w:val="00D67575"/>
    <w:rsid w:val="00D914AA"/>
    <w:rsid w:val="00D925DB"/>
    <w:rsid w:val="00D9353F"/>
    <w:rsid w:val="00D94037"/>
    <w:rsid w:val="00DB2C6B"/>
    <w:rsid w:val="00DC027B"/>
    <w:rsid w:val="00DE2074"/>
    <w:rsid w:val="00DE58DA"/>
    <w:rsid w:val="00DE79C8"/>
    <w:rsid w:val="00DF2934"/>
    <w:rsid w:val="00DF602F"/>
    <w:rsid w:val="00E10B93"/>
    <w:rsid w:val="00E11161"/>
    <w:rsid w:val="00E1376F"/>
    <w:rsid w:val="00E15207"/>
    <w:rsid w:val="00E347DA"/>
    <w:rsid w:val="00E3648B"/>
    <w:rsid w:val="00E4294E"/>
    <w:rsid w:val="00E4470D"/>
    <w:rsid w:val="00E52924"/>
    <w:rsid w:val="00E55B78"/>
    <w:rsid w:val="00E72525"/>
    <w:rsid w:val="00E821DF"/>
    <w:rsid w:val="00E86548"/>
    <w:rsid w:val="00E92BE4"/>
    <w:rsid w:val="00E97E2A"/>
    <w:rsid w:val="00EA4F19"/>
    <w:rsid w:val="00EC12C0"/>
    <w:rsid w:val="00EC54E9"/>
    <w:rsid w:val="00EE05A2"/>
    <w:rsid w:val="00EE2C76"/>
    <w:rsid w:val="00F07342"/>
    <w:rsid w:val="00F108FC"/>
    <w:rsid w:val="00F177B1"/>
    <w:rsid w:val="00F5112E"/>
    <w:rsid w:val="00F54A5F"/>
    <w:rsid w:val="00F668D0"/>
    <w:rsid w:val="00F67581"/>
    <w:rsid w:val="00F76662"/>
    <w:rsid w:val="00F9075E"/>
    <w:rsid w:val="00FC0DF3"/>
    <w:rsid w:val="00FD6CCC"/>
    <w:rsid w:val="00FE0C8B"/>
    <w:rsid w:val="00FE660D"/>
    <w:rsid w:val="00FE6AA0"/>
    <w:rsid w:val="00FF3436"/>
    <w:rsid w:val="00FF3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FCB51"/>
  <w15:chartTrackingRefBased/>
  <w15:docId w15:val="{67720015-F67B-47B2-B049-491C2E208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293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975B8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B8293D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8293D"/>
    <w:rPr>
      <w:rFonts w:ascii="Arial" w:eastAsia="Calibri" w:hAnsi="Arial" w:cs="Times New Roman"/>
      <w:b/>
      <w:bCs/>
      <w:i/>
      <w:iCs/>
      <w:sz w:val="28"/>
      <w:szCs w:val="28"/>
      <w:lang w:val="en-US" w:eastAsia="x-none"/>
    </w:rPr>
  </w:style>
  <w:style w:type="character" w:styleId="a3">
    <w:name w:val="Hyperlink"/>
    <w:uiPriority w:val="99"/>
    <w:unhideWhenUsed/>
    <w:rsid w:val="00B8293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B8293D"/>
    <w:pPr>
      <w:spacing w:before="100" w:beforeAutospacing="1" w:after="100" w:afterAutospacing="1"/>
    </w:pPr>
    <w:rPr>
      <w:rFonts w:eastAsia="Times New Roman"/>
      <w:lang w:val="ru-RU" w:eastAsia="ru-RU"/>
    </w:rPr>
  </w:style>
  <w:style w:type="character" w:customStyle="1" w:styleId="a5">
    <w:name w:val="Основной текст_"/>
    <w:link w:val="11"/>
    <w:locked/>
    <w:rsid w:val="00B8293D"/>
    <w:rPr>
      <w:rFonts w:ascii="Times New Roman" w:eastAsia="Times New Roman" w:hAnsi="Times New Roman" w:cs="Times New Roman"/>
      <w:sz w:val="26"/>
      <w:szCs w:val="26"/>
    </w:rPr>
  </w:style>
  <w:style w:type="paragraph" w:customStyle="1" w:styleId="11">
    <w:name w:val="Основной текст1"/>
    <w:basedOn w:val="a"/>
    <w:link w:val="a5"/>
    <w:rsid w:val="00B8293D"/>
    <w:pPr>
      <w:widowControl w:val="0"/>
      <w:ind w:firstLine="400"/>
    </w:pPr>
    <w:rPr>
      <w:rFonts w:eastAsia="Times New Roman"/>
      <w:sz w:val="26"/>
      <w:szCs w:val="26"/>
      <w:lang w:val="ru-RU"/>
    </w:rPr>
  </w:style>
  <w:style w:type="character" w:styleId="a6">
    <w:name w:val="Strong"/>
    <w:basedOn w:val="a0"/>
    <w:uiPriority w:val="22"/>
    <w:qFormat/>
    <w:rsid w:val="00B8293D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2651E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651E0"/>
    <w:rPr>
      <w:rFonts w:ascii="Segoe UI" w:eastAsia="Calibri" w:hAnsi="Segoe UI" w:cs="Segoe UI"/>
      <w:sz w:val="18"/>
      <w:szCs w:val="18"/>
      <w:lang w:val="en-US"/>
    </w:rPr>
  </w:style>
  <w:style w:type="character" w:styleId="a9">
    <w:name w:val="FollowedHyperlink"/>
    <w:basedOn w:val="a0"/>
    <w:uiPriority w:val="99"/>
    <w:semiHidden/>
    <w:unhideWhenUsed/>
    <w:rsid w:val="00F07342"/>
    <w:rPr>
      <w:color w:val="954F72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975B8C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079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melinvest.ru/" TargetMode="External"/><Relationship Id="rId4" Type="http://schemas.openxmlformats.org/officeDocument/2006/relationships/hyperlink" Target="https://www.chaika-servic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845</TotalTime>
  <Pages>1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Миронова</dc:creator>
  <cp:keywords/>
  <dc:description/>
  <cp:lastModifiedBy>Екатерина Антипина</cp:lastModifiedBy>
  <cp:revision>262</cp:revision>
  <cp:lastPrinted>2025-01-21T08:17:00Z</cp:lastPrinted>
  <dcterms:created xsi:type="dcterms:W3CDTF">2023-03-03T08:03:00Z</dcterms:created>
  <dcterms:modified xsi:type="dcterms:W3CDTF">2025-01-22T04:55:00Z</dcterms:modified>
</cp:coreProperties>
</file>